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E1" w:rsidRPr="007A565F" w:rsidRDefault="00B05AE1" w:rsidP="00B05AE1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565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</w:t>
      </w:r>
    </w:p>
    <w:p w:rsidR="00B05AE1" w:rsidRPr="007A565F" w:rsidRDefault="00B05AE1" w:rsidP="00B05AE1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565F">
        <w:rPr>
          <w:rFonts w:ascii="Times New Roman" w:eastAsiaTheme="minorHAnsi" w:hAnsi="Times New Roman" w:cs="Times New Roman"/>
          <w:sz w:val="28"/>
          <w:szCs w:val="28"/>
          <w:lang w:eastAsia="en-US"/>
        </w:rPr>
        <w:t>к Правилам внутреннего трудового распорядка ГУЗ «ТООД»</w:t>
      </w:r>
    </w:p>
    <w:p w:rsidR="00B05AE1" w:rsidRPr="008F0F5F" w:rsidRDefault="00B05AE1" w:rsidP="00B05AE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5AE1" w:rsidRPr="008F0F5F" w:rsidRDefault="00B05AE1" w:rsidP="00B05AE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5AE1" w:rsidRPr="008F0F5F" w:rsidRDefault="00B05AE1" w:rsidP="00B05AE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5AE1" w:rsidRPr="008F0F5F" w:rsidRDefault="00B05AE1" w:rsidP="00B05AE1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5AE1" w:rsidRPr="008F0F5F" w:rsidRDefault="00B05AE1" w:rsidP="00B05AE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5AE1" w:rsidRPr="008F0F5F" w:rsidRDefault="00B05AE1" w:rsidP="00B05AE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5AE1" w:rsidRPr="008F0F5F" w:rsidRDefault="00B05AE1" w:rsidP="00B05AE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5AE1" w:rsidRPr="008F0F5F" w:rsidRDefault="00B05AE1" w:rsidP="00B05AE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5AE1" w:rsidRPr="008F0F5F" w:rsidRDefault="00B05AE1" w:rsidP="00B05AE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5AE1" w:rsidRPr="008F0F5F" w:rsidRDefault="00B05AE1" w:rsidP="00B05AE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5AE1" w:rsidRPr="008F0F5F" w:rsidRDefault="00B05AE1" w:rsidP="00B05AE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5AE1" w:rsidRPr="008F0F5F" w:rsidRDefault="00B05AE1" w:rsidP="00B05AE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F5F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Список должностей,</w:t>
      </w:r>
    </w:p>
    <w:p w:rsidR="00B05AE1" w:rsidRPr="008F0F5F" w:rsidRDefault="00B05AE1" w:rsidP="00B05AE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0F5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работе в которых применяется суммированный учет рабочего времени</w:t>
      </w:r>
    </w:p>
    <w:p w:rsidR="00B05AE1" w:rsidRPr="008F0F5F" w:rsidRDefault="00B05AE1" w:rsidP="00B05AE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AE1" w:rsidRPr="008F0F5F" w:rsidRDefault="00B05AE1" w:rsidP="00B05AE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AE1" w:rsidRPr="008F0F5F" w:rsidRDefault="00B05AE1" w:rsidP="00B05AE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AE1" w:rsidRPr="008F0F5F" w:rsidRDefault="00B05AE1" w:rsidP="00B05A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5F">
        <w:rPr>
          <w:rFonts w:ascii="Times New Roman" w:eastAsia="Times New Roman" w:hAnsi="Times New Roman" w:cs="Times New Roman"/>
          <w:sz w:val="28"/>
          <w:szCs w:val="28"/>
        </w:rPr>
        <w:t>Медицинская сестра палатная</w:t>
      </w:r>
    </w:p>
    <w:p w:rsidR="00B05AE1" w:rsidRPr="008F0F5F" w:rsidRDefault="00B05AE1" w:rsidP="00B05A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5F">
        <w:rPr>
          <w:rFonts w:ascii="Times New Roman" w:eastAsia="Times New Roman" w:hAnsi="Times New Roman" w:cs="Times New Roman"/>
          <w:sz w:val="28"/>
          <w:szCs w:val="28"/>
        </w:rPr>
        <w:t>Фельдшер-лаборант</w:t>
      </w:r>
    </w:p>
    <w:p w:rsidR="00B05AE1" w:rsidRPr="008F0F5F" w:rsidRDefault="00B05AE1" w:rsidP="00B05A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5F">
        <w:rPr>
          <w:rFonts w:ascii="Times New Roman" w:eastAsia="Times New Roman" w:hAnsi="Times New Roman" w:cs="Times New Roman"/>
          <w:sz w:val="28"/>
          <w:szCs w:val="28"/>
        </w:rPr>
        <w:t>Санитарка</w:t>
      </w:r>
    </w:p>
    <w:p w:rsidR="00B05AE1" w:rsidRPr="008F0F5F" w:rsidRDefault="00B05AE1" w:rsidP="00B05A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5F">
        <w:rPr>
          <w:rFonts w:ascii="Times New Roman" w:eastAsia="Times New Roman" w:hAnsi="Times New Roman" w:cs="Times New Roman"/>
          <w:sz w:val="28"/>
          <w:szCs w:val="28"/>
        </w:rPr>
        <w:t>Лифтер</w:t>
      </w:r>
    </w:p>
    <w:p w:rsidR="00B05AE1" w:rsidRPr="008F0F5F" w:rsidRDefault="00B05AE1" w:rsidP="00B05A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F5F">
        <w:rPr>
          <w:rFonts w:ascii="Times New Roman" w:eastAsia="Times New Roman" w:hAnsi="Times New Roman" w:cs="Times New Roman"/>
          <w:sz w:val="28"/>
          <w:szCs w:val="28"/>
        </w:rPr>
        <w:t>Сторож</w:t>
      </w:r>
    </w:p>
    <w:p w:rsidR="00B05AE1" w:rsidRDefault="00B05AE1" w:rsidP="00B05A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AE1" w:rsidRDefault="00B05AE1" w:rsidP="00B05A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5AE1" w:rsidRDefault="00B05AE1" w:rsidP="00B05A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A6CBA" w:rsidRPr="00B05AE1" w:rsidRDefault="001A6CBA" w:rsidP="00B05A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1A6CBA" w:rsidRPr="00B0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6F2B"/>
    <w:multiLevelType w:val="hybridMultilevel"/>
    <w:tmpl w:val="EEF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06"/>
    <w:rsid w:val="001A6CBA"/>
    <w:rsid w:val="00975206"/>
    <w:rsid w:val="00B0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A8E"/>
  <w15:chartTrackingRefBased/>
  <w15:docId w15:val="{805F5EFB-AFCF-4C08-A28F-467D3965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2019-06-24T13:50:00Z</dcterms:created>
  <dcterms:modified xsi:type="dcterms:W3CDTF">2019-06-24T13:50:00Z</dcterms:modified>
</cp:coreProperties>
</file>